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CAAC" w14:textId="4DEC7298" w:rsidR="00B56BC6" w:rsidRDefault="00334A21">
      <w:pPr>
        <w:rPr>
          <w:b/>
          <w:bCs/>
        </w:rPr>
      </w:pPr>
      <w:r w:rsidRPr="00334A21">
        <w:rPr>
          <w:b/>
          <w:bCs/>
        </w:rPr>
        <w:t>Załącznik nr 1</w:t>
      </w:r>
      <w:r>
        <w:rPr>
          <w:b/>
          <w:bCs/>
        </w:rPr>
        <w:br/>
      </w:r>
      <w:r w:rsidRPr="00334A21">
        <w:rPr>
          <w:b/>
          <w:bCs/>
        </w:rPr>
        <w:t xml:space="preserve">do </w:t>
      </w:r>
      <w:r w:rsidR="00CF4A47">
        <w:rPr>
          <w:b/>
          <w:bCs/>
        </w:rPr>
        <w:t>zapytania cenowego</w:t>
      </w:r>
    </w:p>
    <w:tbl>
      <w:tblPr>
        <w:tblW w:w="1020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7"/>
        <w:gridCol w:w="1261"/>
        <w:gridCol w:w="2688"/>
      </w:tblGrid>
      <w:tr w:rsidR="00334A21" w:rsidRPr="00334A21" w14:paraId="1B31B40E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1362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874D5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obiektu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6B4F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porządkowy obiektu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A552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334A21" w:rsidRPr="00334A21" w14:paraId="17BEA778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D52C5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13DD3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Budynek </w:t>
            </w:r>
            <w:proofErr w:type="spellStart"/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sitopiaskowników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1AD41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01.0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46232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4C3C9085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B717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C0DD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Osadnik wstępny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C9CE5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02.1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BCD36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118C0B2A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811A8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E4841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Osadnik wstępny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AB48C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02.2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13FAD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40B06F6C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50F0B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E91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Zbiornik retencyjny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11E3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03.0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6F1C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1A310A08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AF4B9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F3B30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Reaktor SBR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27DED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04.1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9CF35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2E96D95D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AA72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541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Reaktor SBR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3FCE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04.2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938D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72E463EB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1D9A4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B4794C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Reaktor SBR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9E3AD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04.3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4428F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57D7753A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A268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5FCE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Reaktor SBR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62F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04.4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676C6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7390973C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B9101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ABB41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Reaktor SBR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2815D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04.5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DACA5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29E3A246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C4C6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89A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Stacja dmuchaw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91F44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05.1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14BB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74D9871C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D520A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51D27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Stacja dmuchaw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03595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05.2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868CE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37813166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138B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25A5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2D7E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06.0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16BCB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670BACDF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50EA0C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2FBFF4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Osadnik wtórny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E3B534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07.1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AB634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58B2227C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3D54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AF99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Osadnik wtórny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D63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07.2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9D736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0D4E3FD1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E1D02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FB519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Osadnik wtórny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75FD8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07.3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8AE3B5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4CEDADA1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2FD16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E565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Osadnik wtórny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43A9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07.4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7B59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195C6A2F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2AE28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4194E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Staw biologiczny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FB75A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08.2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DC956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68688933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57C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E4AC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Staw biologiczny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88EB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08.3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C53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1A642CE7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64488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3F95E5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wody technologicznej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66622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09.0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CF9A6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43DB2661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639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7C716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Zagęszczacz osadu wstępnego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D51C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10.1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8629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13A283B7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5C23D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D6D4D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Zagęszczacz osadu wstępnego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AFA2E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10.2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0A5D1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5129CB4B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3D214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F37D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Zbiornik wyrównawczy osadu nadmiernego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D0A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11.1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79FC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7B671DC5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68DE0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1A8DF5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Zbiornik mieszania osadu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C4BA8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11.1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35CF8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41E6578E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E0374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760C4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Zbiornik wyrównawczy osadu nadmiernego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8211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11.2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91EF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341D1621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B9AA7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CC924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Stacja mechaniczna zagęszczania osadu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15B1B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12.0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4EE11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34B0332C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6B87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EB9B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Budynek operacyjny przy WKF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691B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14.0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1DB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588F72E5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A7DBF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AEDA1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Zbiornik WKF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F271A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15.1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FE51A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66A5789D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7A55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C96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Zbiornik WKF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DA45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15.2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5B10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4404662C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1110C6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BD71CB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Dojście WKF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C347F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15.3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ABE88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0D06BC86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08BBC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D9EC4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Zbiornik wyrównawczy osadu przefermentowanego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753B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16.1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42D5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62B6B337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7B1DAC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2E23C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Zbiornik wyrównawczy osadu przefermentowanego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1F7066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16.2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27AA2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29F15C96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62F2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D3C6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Stacja odwadniania osadu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7F5EC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17.0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231E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4D1FF099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79AF06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3C4C6C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Boks magazynowy osadu odwodnionego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4CC3D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17.1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03069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30E6BAB1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FB1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959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Zbiornik odcieków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4D15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19.0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ECACC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21C7E82B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94F63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B559C4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Stacja dozowania węgla organicznego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41953C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19.1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07014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345397BD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26D06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D49E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Przepompownia piany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8409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19.2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394E4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78ABA567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F10E3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BC3F8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Przepompownia odcieków ze stacji odwodnienia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DE2A8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19.3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12935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2D4F4ADB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56C15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051A6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Przepompownia osadu nadmiernego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9160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20.0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259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54CECBF9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F7791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ED56C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Zbiornik tłuszcz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26C79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21.0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C3C7A5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04277AA6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3F0CB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94D5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Separator tłuszczy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329C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21.1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7E5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40A58816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98E30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49A01C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Filtr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90510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22.1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8140F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2B2D26D2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29DB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95AA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Filtr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6DAE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22.2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9D3B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6CA6CC5B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37175C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8812CB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Filtr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45BEA6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22.3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AFDC64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4B7B767F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AABB4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44.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A00EB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Stacja dozowania soli żelaza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F9C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23.0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5EC5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41E0D3E8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7DB23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29C34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Przepompownia części pływających z osadników wstępnych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35BE4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24.0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D1A62C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2D6561A4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E30B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AB1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Przepompownia osadu z osadników wstępnych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132F5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25.0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C960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266D12DF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5FA03B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92AE2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Przepompownia części pływających z osadników wtórnych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2F18C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27.0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D58C1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24187245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9C2C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87B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Przepompownia osadów z osadników wtórnych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C4FA4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28.0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82536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7D0C2CBA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478E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FE82AB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Stacja </w:t>
            </w:r>
            <w:proofErr w:type="spellStart"/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zlewcza</w:t>
            </w:r>
            <w:proofErr w:type="spellEnd"/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ścieków dowożonych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E7AAAB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29.0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8B461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4F483E57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CD60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B6B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Pompownia LKT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02F7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31.0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AEAA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1D527F59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8C624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A2188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Studnia z filtrem PP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92CBE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32.1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A4475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7CFBF8E1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C348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E58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Stacja odsiarczania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E2924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32.2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D240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0DBA2003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87D5DC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24382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Stacja osuszania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8B2B3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32.3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05271C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2791BA61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AC77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2F8CB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Węzeł tłoczny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786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32.4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B26F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07879749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A7D20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308E76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Zbiornik magazynowy biogazu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D628B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32.5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E6062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54707DE6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821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56.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A90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Pochodnia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D7BA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32.6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EA6C5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2EB9957F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9AD27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883CD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Kotłownia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933E2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33.0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C4388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77196198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8E5A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58.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0151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Kompostownia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4B9E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34.0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D1B34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04582DC5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C1FDE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36602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Zadaszony plac kompostowania i suszenia </w:t>
            </w:r>
            <w:proofErr w:type="spellStart"/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skratek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13C53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34.7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80701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346C200D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0A02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BE95B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Stacja </w:t>
            </w:r>
            <w:proofErr w:type="spellStart"/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trafo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419F5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35.0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93E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41430CAA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165FA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61.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61383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Laguna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B6F4B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36.0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D7F79C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7A1E355E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9AC4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62.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D7F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Zbiornik odpadów zielonych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2DD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39.1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A68AB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60C6CFC2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F261C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63.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9D778B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Zbiornik odpadów zielonych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FFD32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39.2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54803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71D5A9F6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D3E4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64.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A62A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Stacja odbioru i obróbki odpadów suchych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8C55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40.0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6841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66386815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E6332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65.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44876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Plac na odpady zielone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0C45E6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40.1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E2789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5B57E1D4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DCED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66.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3CB9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Budynek laboratoryjno-administracyjny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64B6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41.0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694D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2965183B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7F5C0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67.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F971F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962E9B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42.0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86BF4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277AE6B9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F589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68.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57C72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Budynek warsztatowy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3E15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43.0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9AF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25281943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F21DC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69.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6C20B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Komora pomiarowa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30281B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KP1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7F77E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0EB4729F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DDD3C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70.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CFB9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Komora pomiarowa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DDEC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KP2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82DD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142D62D0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9DF07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71.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1FC42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Komora rozdziału dla osadników wstępnych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B3DBD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KR1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0677C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11E611F3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4797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72.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5858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Komora rozdziału dla osadników wstępnych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7311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KR2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B4A1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75E3CBBE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4B569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73.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45D6D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Komora zasuw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50523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KR3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7007B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5C6FE3BC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2BF0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74.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E700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Komora zasuw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C8E3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KR4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8AD5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580420D3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80956A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75.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F0CF7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Komora zasuw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54A8E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KR5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E186FB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3E1800CD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C301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76.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DE2B6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Punkt poboru wody pożarowej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F195C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CD5EE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17CFB3F5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E37D2F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77.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463D34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Hydrofornia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A6D886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ZH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CD3DFB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</w:p>
        </w:tc>
      </w:tr>
      <w:tr w:rsidR="00334A21" w:rsidRPr="00334A21" w14:paraId="6D0DDF0A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7587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78.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4865F" w14:textId="4B64D67D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Rurociąg zrzutowy ścieków do morza Bałtyckiego</w:t>
            </w:r>
            <w:r w:rsidR="00B668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C2807">
              <w:rPr>
                <w:rFonts w:ascii="Calibri" w:eastAsia="Times New Roman" w:hAnsi="Calibri" w:cs="Calibri"/>
                <w:color w:val="000000"/>
                <w:lang w:eastAsia="pl-PL"/>
              </w:rPr>
              <w:t>(część lądowa)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3CB8C" w14:textId="1FBDF0A5" w:rsidR="00334A21" w:rsidRPr="00334A21" w:rsidRDefault="00B66870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475F4" w14:textId="37CFAA2B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Swarzewo</w:t>
            </w:r>
            <w:r w:rsidR="00BC2807">
              <w:rPr>
                <w:rFonts w:ascii="Calibri" w:eastAsia="Times New Roman" w:hAnsi="Calibri" w:cs="Calibri"/>
                <w:color w:val="000000"/>
                <w:lang w:eastAsia="pl-PL"/>
              </w:rPr>
              <w:t>-Władysławowo</w:t>
            </w:r>
          </w:p>
        </w:tc>
      </w:tr>
      <w:tr w:rsidR="00334A21" w:rsidRPr="00334A21" w14:paraId="6277E768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3274D3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79.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B89599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Zbiornik awaryjny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4FEB59" w14:textId="51A4452B" w:rsidR="00334A21" w:rsidRPr="00334A21" w:rsidRDefault="00B66870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0463D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Władysławowo</w:t>
            </w:r>
          </w:p>
        </w:tc>
      </w:tr>
      <w:tr w:rsidR="00B66870" w:rsidRPr="00334A21" w14:paraId="209AEA45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5D9E" w14:textId="77777777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80.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5242" w14:textId="77777777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Budynek energetyczny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A257" w14:textId="36E5EE0A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DC0D2" w14:textId="77777777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Władysławowo</w:t>
            </w:r>
          </w:p>
        </w:tc>
      </w:tr>
      <w:tr w:rsidR="00B66870" w:rsidRPr="00334A21" w14:paraId="1B703918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1A1275" w14:textId="77777777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81.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4317F3" w14:textId="77777777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Budynek pompowni ścieków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FAB273" w14:textId="7ECBA184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9CB247" w14:textId="77777777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Władysławowo</w:t>
            </w:r>
          </w:p>
        </w:tc>
      </w:tr>
      <w:tr w:rsidR="00B66870" w:rsidRPr="00334A21" w14:paraId="187A832F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B0564" w14:textId="77777777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82.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AA598" w14:textId="77777777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Rurociąg tłoczny z komorami odpowietrzającymi i odwadniającymi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F9102" w14:textId="02FB9DF2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DCEF" w14:textId="7FAB42B2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Władysławowo</w:t>
            </w:r>
            <w:r w:rsidR="00BC2807">
              <w:rPr>
                <w:rFonts w:ascii="Calibri" w:eastAsia="Times New Roman" w:hAnsi="Calibri" w:cs="Calibri"/>
                <w:color w:val="000000"/>
                <w:lang w:eastAsia="pl-PL"/>
              </w:rPr>
              <w:t>-Swarzewo</w:t>
            </w:r>
          </w:p>
        </w:tc>
      </w:tr>
      <w:tr w:rsidR="00B66870" w:rsidRPr="00334A21" w14:paraId="172E54B7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076B0E" w14:textId="77777777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83.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A2CEC7" w14:textId="77777777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Budynek energetyczny z częścią mieszkalną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E38833" w14:textId="7F5CDE9C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ECF98C" w14:textId="77777777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Puck</w:t>
            </w:r>
          </w:p>
        </w:tc>
      </w:tr>
      <w:tr w:rsidR="00B66870" w:rsidRPr="00334A21" w14:paraId="6EB80F1D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4B6B0" w14:textId="77777777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84.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15F59" w14:textId="77777777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Budynek pompowni ścieków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391E6" w14:textId="1B056DFB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2A13" w14:textId="77777777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Puck</w:t>
            </w:r>
          </w:p>
        </w:tc>
      </w:tr>
      <w:tr w:rsidR="00B66870" w:rsidRPr="00334A21" w14:paraId="1FBDB061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28C12D" w14:textId="77777777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85.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8795B9" w14:textId="77777777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Kanał zrzutowy awaryjny między pompownią w Pucku a Zatoką Pucką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877A6D" w14:textId="01F453F5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70857C" w14:textId="77777777" w:rsidR="00B66870" w:rsidRPr="00334A21" w:rsidRDefault="00B66870" w:rsidP="00B66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Puck</w:t>
            </w:r>
          </w:p>
        </w:tc>
      </w:tr>
      <w:tr w:rsidR="00334A21" w:rsidRPr="00334A21" w14:paraId="1D8B3487" w14:textId="77777777" w:rsidTr="00BC2807">
        <w:trPr>
          <w:trHeight w:val="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33E8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86.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82DBD" w14:textId="77777777" w:rsidR="00334A21" w:rsidRPr="00334A21" w:rsidRDefault="00334A21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4A21">
              <w:rPr>
                <w:rFonts w:ascii="Calibri" w:eastAsia="Times New Roman" w:hAnsi="Calibri" w:cs="Calibri"/>
                <w:color w:val="000000"/>
                <w:lang w:eastAsia="pl-PL"/>
              </w:rPr>
              <w:t>Rurociąg tłoczny z komorami odpowietrzającymi i odwadniającymi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F790F" w14:textId="233DAA3F" w:rsidR="00334A21" w:rsidRPr="00334A21" w:rsidRDefault="00B66870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426A4" w14:textId="6C774CF1" w:rsidR="00334A21" w:rsidRPr="00334A21" w:rsidRDefault="00BC2807" w:rsidP="00334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Puck-Swarzewo</w:t>
            </w:r>
          </w:p>
        </w:tc>
      </w:tr>
    </w:tbl>
    <w:p w14:paraId="20FD9273" w14:textId="77777777" w:rsidR="00334A21" w:rsidRPr="00334A21" w:rsidRDefault="00334A21">
      <w:pPr>
        <w:rPr>
          <w:b/>
          <w:bCs/>
        </w:rPr>
      </w:pPr>
    </w:p>
    <w:sectPr w:rsidR="00334A21" w:rsidRPr="00334A21" w:rsidSect="00BC2807">
      <w:pgSz w:w="11906" w:h="16838"/>
      <w:pgMar w:top="993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21"/>
    <w:rsid w:val="00334A21"/>
    <w:rsid w:val="00B56BC6"/>
    <w:rsid w:val="00B66870"/>
    <w:rsid w:val="00BC2807"/>
    <w:rsid w:val="00C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169C"/>
  <w15:chartTrackingRefBased/>
  <w15:docId w15:val="{328DC295-D47C-42CE-8A86-0C35EB07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Selin</dc:creator>
  <cp:keywords/>
  <dc:description/>
  <cp:lastModifiedBy>M.Antachowski</cp:lastModifiedBy>
  <cp:revision>2</cp:revision>
  <dcterms:created xsi:type="dcterms:W3CDTF">2021-05-17T08:32:00Z</dcterms:created>
  <dcterms:modified xsi:type="dcterms:W3CDTF">2021-05-17T08:32:00Z</dcterms:modified>
</cp:coreProperties>
</file>